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1" w:type="dxa"/>
        <w:tblLayout w:type="fixed"/>
        <w:tblLook w:val="04A0" w:firstRow="1" w:lastRow="0" w:firstColumn="1" w:lastColumn="0" w:noHBand="0" w:noVBand="1"/>
      </w:tblPr>
      <w:tblGrid>
        <w:gridCol w:w="4425"/>
        <w:gridCol w:w="4724"/>
      </w:tblGrid>
      <w:tr w:rsidR="006E2C95" w:rsidRPr="001E62DA" w14:paraId="7B7A6E24" w14:textId="77777777" w:rsidTr="00493907">
        <w:trPr>
          <w:trHeight w:val="414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7793" w14:textId="77777777" w:rsidR="00A175EB" w:rsidRDefault="006E2C95" w:rsidP="00A175EB">
            <w:pPr>
              <w:jc w:val="center"/>
              <w:rPr>
                <w:b/>
                <w:sz w:val="16"/>
                <w:szCs w:val="16"/>
              </w:rPr>
            </w:pPr>
            <w:r w:rsidRPr="00A175EB">
              <w:rPr>
                <w:b/>
                <w:sz w:val="16"/>
                <w:szCs w:val="16"/>
              </w:rPr>
              <w:t xml:space="preserve">DEKLARACJA O WYSOKOŚCI OPŁATY ZA GOSPODAROWANIE ODPADAMI KOMUNALNYMI DLA NIERUCHOMOŚCI  ZAMIESZKAŁEJ, NA KTÓREJ POWSTAJĄ  ODPADY KOMUNALNE </w:t>
            </w:r>
          </w:p>
          <w:p w14:paraId="2243B275" w14:textId="677DDE8D" w:rsidR="006E2C95" w:rsidRPr="00A175EB" w:rsidRDefault="006E2C95" w:rsidP="00A175EB">
            <w:pPr>
              <w:jc w:val="center"/>
              <w:rPr>
                <w:b/>
                <w:sz w:val="16"/>
                <w:szCs w:val="16"/>
              </w:rPr>
            </w:pPr>
            <w:r w:rsidRPr="00A175EB">
              <w:rPr>
                <w:b/>
                <w:sz w:val="16"/>
                <w:szCs w:val="16"/>
              </w:rPr>
              <w:t>NA TERENIE</w:t>
            </w:r>
            <w:r w:rsidR="00A175EB">
              <w:rPr>
                <w:b/>
                <w:sz w:val="16"/>
                <w:szCs w:val="16"/>
              </w:rPr>
              <w:t xml:space="preserve"> </w:t>
            </w:r>
            <w:r w:rsidRPr="00A175EB">
              <w:rPr>
                <w:b/>
                <w:sz w:val="16"/>
                <w:szCs w:val="16"/>
              </w:rPr>
              <w:t>MIASTA RAWA MAZOWIECKA</w:t>
            </w:r>
          </w:p>
          <w:p w14:paraId="3B530883" w14:textId="3ECEE569" w:rsidR="00D37CB2" w:rsidRPr="00A175EB" w:rsidRDefault="00D37CB2">
            <w:pPr>
              <w:jc w:val="center"/>
              <w:rPr>
                <w:sz w:val="16"/>
                <w:szCs w:val="16"/>
              </w:rPr>
            </w:pPr>
          </w:p>
        </w:tc>
      </w:tr>
      <w:tr w:rsidR="006E2C95" w:rsidRPr="001E62DA" w14:paraId="441F7529" w14:textId="77777777" w:rsidTr="006E2C9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05224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Podstawa prawna: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9067" w14:textId="77777777" w:rsidR="00493907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Ustawa z dnia 13 września 1996 r. o utrzymaniu czystości i porządku </w:t>
            </w:r>
          </w:p>
          <w:p w14:paraId="12BBFAAF" w14:textId="7733C10A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w gminach (Dz. U. z 2019 r. poz. 2010 ze zm.)</w:t>
            </w:r>
          </w:p>
          <w:p w14:paraId="508CC99D" w14:textId="77777777" w:rsidR="006E2C95" w:rsidRPr="001E62DA" w:rsidRDefault="006E2C95">
            <w:pPr>
              <w:rPr>
                <w:sz w:val="14"/>
                <w:szCs w:val="14"/>
              </w:rPr>
            </w:pPr>
          </w:p>
        </w:tc>
      </w:tr>
      <w:tr w:rsidR="006E2C95" w:rsidRPr="001E62DA" w14:paraId="4CFB164B" w14:textId="77777777" w:rsidTr="006E2C9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E79AB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Zobowiązany do złożenia deklaracji: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4B72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Deklarację zobowiązani są złożyć:</w:t>
            </w:r>
          </w:p>
          <w:p w14:paraId="4AD12257" w14:textId="77777777" w:rsidR="006E2C95" w:rsidRPr="001E62DA" w:rsidRDefault="006E2C95" w:rsidP="00B47B11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właściciele nieruchomości na których zamieszkują mieszkańcy,</w:t>
            </w:r>
          </w:p>
          <w:p w14:paraId="541F39D9" w14:textId="77777777" w:rsidR="006E2C95" w:rsidRPr="001E62DA" w:rsidRDefault="006E2C95" w:rsidP="00B47B11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deklarację może złożyć także współwłaściciel, użytkownik wieczysty, osoba posiadająca nieruchomość</w:t>
            </w:r>
            <w:r w:rsidRPr="001E62DA">
              <w:rPr>
                <w:sz w:val="14"/>
                <w:szCs w:val="14"/>
              </w:rPr>
              <w:br/>
              <w:t>w zarządzie, użytkowaniu lub osoba faktycznie władająca daną nieruchomością.</w:t>
            </w:r>
          </w:p>
        </w:tc>
      </w:tr>
      <w:tr w:rsidR="006E2C95" w:rsidRPr="001E62DA" w14:paraId="51B70409" w14:textId="77777777" w:rsidTr="006E2C9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31AA1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Termin składania deklaracji: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7D58" w14:textId="77777777" w:rsidR="00493907" w:rsidRDefault="006E2C95">
            <w:pPr>
              <w:pStyle w:val="Zawartotabeli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1.  W terminie  14 dni od dnia zamieszkania na danej nieruchomości pierwszego mieszkańca lub powstania na danej nieruchomości odpadów komunalnych (art. 6 m ust. 1 ustawy o utrzymaniu czystości i porządku </w:t>
            </w:r>
          </w:p>
          <w:p w14:paraId="41717518" w14:textId="608D7BE2" w:rsidR="006E2C95" w:rsidRPr="001E62DA" w:rsidRDefault="006E2C95">
            <w:pPr>
              <w:pStyle w:val="Zawartotabeli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w gminach), </w:t>
            </w:r>
          </w:p>
          <w:p w14:paraId="38A5F50F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2. W terminie  do 10 dnia miesiąca następującego po miesiącu, w którym nastąpiła zmiana w przypadku zmiany danych będących podstawą  ustalenia wysokości należnej opłaty.</w:t>
            </w:r>
          </w:p>
        </w:tc>
      </w:tr>
      <w:tr w:rsidR="006E2C95" w:rsidRPr="001E62DA" w14:paraId="300AAE85" w14:textId="77777777" w:rsidTr="006E2C9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2A0F6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Organ właściwy do złożenia deklaracji: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F973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Burmistrz Miasta Rawa Mazowiecka</w:t>
            </w:r>
          </w:p>
          <w:p w14:paraId="4ABF82D3" w14:textId="77777777" w:rsidR="006E2C95" w:rsidRPr="001E62DA" w:rsidRDefault="006E2C95">
            <w:pPr>
              <w:rPr>
                <w:sz w:val="14"/>
                <w:szCs w:val="14"/>
              </w:rPr>
            </w:pPr>
          </w:p>
        </w:tc>
      </w:tr>
      <w:tr w:rsidR="006E2C95" w:rsidRPr="001E62DA" w14:paraId="26542303" w14:textId="77777777" w:rsidTr="00D37CB2">
        <w:trPr>
          <w:trHeight w:val="660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6044D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Nazwa i adres siedziby organu, do którego należy złożyć deklarację: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FCB99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Urząd Miasta w Rawie Mazowieckiej, </w:t>
            </w:r>
          </w:p>
          <w:p w14:paraId="78E28D50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96-200 Rawa Mazowiecka, Plac Marsz. J. Piłsudskiego 5</w:t>
            </w:r>
          </w:p>
        </w:tc>
      </w:tr>
      <w:tr w:rsidR="006E2C95" w:rsidRPr="001E62DA" w14:paraId="5733BA99" w14:textId="77777777" w:rsidTr="006E2C95"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4CFE1C4" w14:textId="77777777" w:rsidR="006E2C95" w:rsidRPr="001E62DA" w:rsidRDefault="006E2C95">
            <w:pPr>
              <w:shd w:val="clear" w:color="auto" w:fill="FFFFFF"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A. OKOLICZNOŚCI POWODUJĄCE OBOWIĄZEK ZŁOŻENIA DEKLARACJI</w:t>
            </w:r>
          </w:p>
          <w:p w14:paraId="3614CE1B" w14:textId="3BB975D1" w:rsidR="006E2C95" w:rsidRPr="001E62DA" w:rsidRDefault="0047491E" w:rsidP="0047491E">
            <w:pPr>
              <w:shd w:val="clear" w:color="auto" w:fill="FFFFFF"/>
              <w:ind w:left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</w:t>
            </w:r>
            <w:r w:rsidR="006E2C95" w:rsidRPr="001E62DA">
              <w:rPr>
                <w:sz w:val="14"/>
                <w:szCs w:val="14"/>
              </w:rPr>
              <w:t>(zaznaczyć właściwe)</w:t>
            </w:r>
          </w:p>
        </w:tc>
      </w:tr>
      <w:tr w:rsidR="006E2C95" w:rsidRPr="001E62DA" w14:paraId="76CAA2C2" w14:textId="77777777" w:rsidTr="006E2C95">
        <w:tc>
          <w:tcPr>
            <w:tcW w:w="91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35871B" w14:textId="7B03606B" w:rsidR="006F7A1F" w:rsidRPr="001E62DA" w:rsidRDefault="006E2C95" w:rsidP="006F7A1F">
            <w:pPr>
              <w:spacing w:line="360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 Pierwsza deklaracja – (należy podać datę zamieszkania  na nieruchomości pierwszego</w:t>
            </w:r>
            <w:r w:rsidR="006F7A1F">
              <w:rPr>
                <w:sz w:val="14"/>
                <w:szCs w:val="14"/>
              </w:rPr>
              <w:t xml:space="preserve"> </w:t>
            </w:r>
            <w:r w:rsidRPr="001E62DA">
              <w:rPr>
                <w:sz w:val="14"/>
                <w:szCs w:val="14"/>
              </w:rPr>
              <w:t>mieszkańca lub powstania odpadów komunalnych).</w:t>
            </w:r>
          </w:p>
          <w:p w14:paraId="45A1B560" w14:textId="11738487" w:rsidR="006F7A1F" w:rsidRPr="00E1720E" w:rsidRDefault="006E2C95" w:rsidP="006F7A1F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     Data powstania obowiązku opłaty     </w:t>
            </w:r>
            <w:r w:rsidRPr="00E1720E">
              <w:rPr>
                <w:b/>
                <w:bCs/>
                <w:sz w:val="14"/>
                <w:szCs w:val="14"/>
              </w:rPr>
              <w:t>….......... - …................- …...........</w:t>
            </w:r>
          </w:p>
          <w:p w14:paraId="06B94DCE" w14:textId="70B56C29" w:rsidR="006F7A1F" w:rsidRPr="001E62DA" w:rsidRDefault="006E2C95" w:rsidP="006F7A1F">
            <w:pPr>
              <w:spacing w:line="360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 Zmiana danych – (należy podać datę zmiany danych będących podstawą ustalenia wysokości należnej opłaty za gospodarowanie odpadami komunalnymi)</w:t>
            </w:r>
          </w:p>
          <w:p w14:paraId="1859697C" w14:textId="52605446" w:rsidR="006F7A1F" w:rsidRPr="00E1720E" w:rsidRDefault="006E2C95" w:rsidP="006F7A1F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    Data powstania obowiązku, nastąpienia zmiany   </w:t>
            </w:r>
            <w:r w:rsidR="00E1720E">
              <w:rPr>
                <w:b/>
                <w:bCs/>
                <w:sz w:val="14"/>
                <w:szCs w:val="14"/>
              </w:rPr>
              <w:t>……………..    …………    …………</w:t>
            </w:r>
          </w:p>
          <w:p w14:paraId="7B427E78" w14:textId="40FACDC9" w:rsidR="006F7A1F" w:rsidRPr="001E62DA" w:rsidRDefault="006E2C95" w:rsidP="006F7A1F">
            <w:pPr>
              <w:spacing w:line="360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 Korekta deklaracji  -  (należy złożyć w przypadku popełnienia błędu w poprzednio złożonej deklaracji)</w:t>
            </w:r>
          </w:p>
          <w:p w14:paraId="417D163B" w14:textId="0BEA056B" w:rsidR="006E2C95" w:rsidRPr="001E62DA" w:rsidRDefault="006E2C95" w:rsidP="006F7A1F">
            <w:pPr>
              <w:spacing w:line="360" w:lineRule="auto"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     </w:t>
            </w:r>
            <w:r w:rsidRPr="001E62DA">
              <w:rPr>
                <w:sz w:val="14"/>
                <w:szCs w:val="14"/>
              </w:rPr>
              <w:t>Data powstania obowiązku, nastąpienia zmiany</w:t>
            </w:r>
            <w:r w:rsidRPr="001E62DA">
              <w:rPr>
                <w:b/>
                <w:sz w:val="14"/>
                <w:szCs w:val="14"/>
              </w:rPr>
              <w:t xml:space="preserve">   </w:t>
            </w:r>
            <w:r w:rsidR="00E1720E">
              <w:rPr>
                <w:b/>
                <w:sz w:val="14"/>
                <w:szCs w:val="14"/>
              </w:rPr>
              <w:t>…………..     …………        …………</w:t>
            </w:r>
          </w:p>
        </w:tc>
      </w:tr>
      <w:tr w:rsidR="006E2C95" w:rsidRPr="001E62DA" w14:paraId="18FDE5FB" w14:textId="77777777" w:rsidTr="006E2C95">
        <w:tc>
          <w:tcPr>
            <w:tcW w:w="9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D7B3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 B. SKŁADAJĄCY DEKLARACJĘ </w:t>
            </w:r>
          </w:p>
          <w:p w14:paraId="71A9C52B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 (zaznaczyć właściwe)</w:t>
            </w:r>
          </w:p>
        </w:tc>
      </w:tr>
      <w:tr w:rsidR="006E2C95" w:rsidRPr="001E62DA" w14:paraId="11234933" w14:textId="77777777" w:rsidTr="006E2C95">
        <w:tc>
          <w:tcPr>
            <w:tcW w:w="9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C7C43" w14:textId="77777777" w:rsidR="006E2C95" w:rsidRPr="001E62DA" w:rsidRDefault="006E2C95" w:rsidP="00E1720E">
            <w:pPr>
              <w:spacing w:line="276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1. Właściciel, użytkownik, posiadacz</w:t>
            </w:r>
          </w:p>
          <w:p w14:paraId="5FE80B60" w14:textId="77777777" w:rsidR="006E2C95" w:rsidRPr="001E62DA" w:rsidRDefault="006E2C95" w:rsidP="00E1720E">
            <w:pPr>
              <w:spacing w:line="276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2. Współwłaściciel, współużytkownik, współposiadacz</w:t>
            </w:r>
          </w:p>
          <w:p w14:paraId="64095770" w14:textId="77777777" w:rsidR="006E2C95" w:rsidRPr="001E62DA" w:rsidRDefault="006E2C95" w:rsidP="00E1720E">
            <w:pPr>
              <w:spacing w:line="276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3. Zarządca, zarząd  wspólnoty mieszkaniowej lub zasobów spółdzielczych</w:t>
            </w:r>
          </w:p>
          <w:p w14:paraId="556C3D4D" w14:textId="77777777" w:rsidR="006E2C95" w:rsidRPr="001E62DA" w:rsidRDefault="006E2C95" w:rsidP="00E1720E">
            <w:pPr>
              <w:spacing w:line="276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4. Inny podmiot władający nieruchomością ……………………………………………</w:t>
            </w:r>
          </w:p>
          <w:p w14:paraId="3478961B" w14:textId="77777777" w:rsidR="006E2C95" w:rsidRPr="001E62DA" w:rsidRDefault="006E2C95" w:rsidP="00E1720E">
            <w:pPr>
              <w:spacing w:line="276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                                                                                         (określić sposób władania)</w:t>
            </w:r>
          </w:p>
        </w:tc>
      </w:tr>
    </w:tbl>
    <w:p w14:paraId="11BBF6A2" w14:textId="77777777" w:rsidR="006E2C95" w:rsidRPr="001E62DA" w:rsidRDefault="006E2C95" w:rsidP="006E2C95">
      <w:pPr>
        <w:rPr>
          <w:sz w:val="14"/>
          <w:szCs w:val="14"/>
        </w:rPr>
      </w:pPr>
    </w:p>
    <w:tbl>
      <w:tblPr>
        <w:tblW w:w="9210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6"/>
        <w:gridCol w:w="24"/>
      </w:tblGrid>
      <w:tr w:rsidR="006E2C95" w:rsidRPr="001E62DA" w14:paraId="4421BB95" w14:textId="77777777" w:rsidTr="006F7A1F">
        <w:trPr>
          <w:trHeight w:val="513"/>
        </w:trPr>
        <w:tc>
          <w:tcPr>
            <w:tcW w:w="9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F154CE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 C.1. DANE SKŁADAJĄCEGO DEKLARACJĘ</w:t>
            </w:r>
          </w:p>
          <w:p w14:paraId="2F4F4644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  (zaznaczyć właściwe)</w:t>
            </w:r>
          </w:p>
        </w:tc>
        <w:tc>
          <w:tcPr>
            <w:tcW w:w="2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477A0B" w14:textId="77777777" w:rsidR="006E2C95" w:rsidRPr="001E62DA" w:rsidRDefault="006E2C95">
            <w:pPr>
              <w:snapToGrid w:val="0"/>
              <w:rPr>
                <w:sz w:val="14"/>
                <w:szCs w:val="14"/>
              </w:rPr>
            </w:pPr>
          </w:p>
        </w:tc>
      </w:tr>
      <w:tr w:rsidR="006E2C95" w:rsidRPr="001E62DA" w14:paraId="3E9E788F" w14:textId="77777777" w:rsidTr="006E2C95">
        <w:trPr>
          <w:trHeight w:val="787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4D96B" w14:textId="601541D6" w:rsidR="006F7A1F" w:rsidRDefault="006E2C95" w:rsidP="006F7A1F">
            <w:pPr>
              <w:spacing w:line="360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□ 1. Osoba fizyczna </w:t>
            </w:r>
            <w:r w:rsidR="006F7A1F">
              <w:rPr>
                <w:sz w:val="14"/>
                <w:szCs w:val="14"/>
              </w:rPr>
              <w:t xml:space="preserve">   </w:t>
            </w:r>
            <w:r w:rsidR="000857A4">
              <w:rPr>
                <w:sz w:val="14"/>
                <w:szCs w:val="14"/>
              </w:rPr>
              <w:t xml:space="preserve">                               </w:t>
            </w:r>
            <w:r w:rsidR="006F7A1F">
              <w:rPr>
                <w:sz w:val="14"/>
                <w:szCs w:val="14"/>
              </w:rPr>
              <w:t xml:space="preserve">   </w:t>
            </w:r>
            <w:r w:rsidRPr="001E62DA">
              <w:rPr>
                <w:sz w:val="14"/>
                <w:szCs w:val="14"/>
              </w:rPr>
              <w:t xml:space="preserve"> □ 2. Osoba prawna </w:t>
            </w:r>
            <w:r w:rsidR="006F7A1F">
              <w:rPr>
                <w:sz w:val="14"/>
                <w:szCs w:val="14"/>
              </w:rPr>
              <w:t xml:space="preserve">                                </w:t>
            </w:r>
            <w:r w:rsidRPr="001E62DA">
              <w:rPr>
                <w:sz w:val="14"/>
                <w:szCs w:val="14"/>
              </w:rPr>
              <w:t xml:space="preserve">□ 3. Osoba fizyczna prowadząca  działalność gospodarczą </w:t>
            </w:r>
          </w:p>
          <w:p w14:paraId="784F2DDE" w14:textId="77777777" w:rsidR="006F7A1F" w:rsidRDefault="006F7A1F" w:rsidP="006F7A1F">
            <w:pPr>
              <w:spacing w:line="360" w:lineRule="auto"/>
              <w:rPr>
                <w:sz w:val="14"/>
                <w:szCs w:val="14"/>
              </w:rPr>
            </w:pPr>
          </w:p>
          <w:p w14:paraId="1946725F" w14:textId="635DE226" w:rsidR="006E2C95" w:rsidRPr="001E62DA" w:rsidRDefault="006E2C95" w:rsidP="006F7A1F">
            <w:pPr>
              <w:spacing w:line="360" w:lineRule="auto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4. Jednostka organizacyjna nie posiadająca osobowości prawnej</w:t>
            </w:r>
            <w:r w:rsidR="006F7A1F">
              <w:rPr>
                <w:sz w:val="14"/>
                <w:szCs w:val="14"/>
              </w:rPr>
              <w:t xml:space="preserve">                            </w:t>
            </w:r>
            <w:r w:rsidRPr="001E62DA">
              <w:rPr>
                <w:sz w:val="14"/>
                <w:szCs w:val="14"/>
              </w:rPr>
              <w:t>□ 5. Osoba upoważniona do reprezentowania (wypełnić pole C.2.)</w:t>
            </w:r>
          </w:p>
        </w:tc>
      </w:tr>
      <w:tr w:rsidR="006E2C95" w:rsidRPr="001E62DA" w14:paraId="0EB97846" w14:textId="77777777" w:rsidTr="006E2C9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3DBD1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Imię </w:t>
            </w:r>
            <w:r w:rsidRPr="001E62DA">
              <w:rPr>
                <w:sz w:val="14"/>
                <w:szCs w:val="14"/>
              </w:rPr>
              <w:t>(dot. osób fizycznych)</w:t>
            </w:r>
          </w:p>
          <w:p w14:paraId="3D94C0E9" w14:textId="77777777" w:rsidR="006E2C95" w:rsidRPr="001E62DA" w:rsidRDefault="006E2C95">
            <w:pPr>
              <w:rPr>
                <w:sz w:val="14"/>
                <w:szCs w:val="14"/>
              </w:rPr>
            </w:pPr>
          </w:p>
        </w:tc>
      </w:tr>
      <w:tr w:rsidR="006E2C95" w:rsidRPr="001E62DA" w14:paraId="77EAA11E" w14:textId="77777777" w:rsidTr="006E2C9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7CFCC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Nazwisko (</w:t>
            </w:r>
            <w:r w:rsidRPr="001E62DA">
              <w:rPr>
                <w:sz w:val="14"/>
                <w:szCs w:val="14"/>
              </w:rPr>
              <w:t>dot. osób fizycznych)</w:t>
            </w:r>
          </w:p>
          <w:p w14:paraId="69FBB20E" w14:textId="77777777" w:rsidR="006E2C95" w:rsidRPr="001E62DA" w:rsidRDefault="006E2C95">
            <w:pPr>
              <w:rPr>
                <w:b/>
                <w:sz w:val="14"/>
                <w:szCs w:val="14"/>
              </w:rPr>
            </w:pPr>
          </w:p>
        </w:tc>
      </w:tr>
      <w:tr w:rsidR="006E2C95" w:rsidRPr="001E62DA" w14:paraId="2469BF67" w14:textId="77777777" w:rsidTr="006E2C9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3FA86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PESEL </w:t>
            </w:r>
            <w:r w:rsidRPr="001E62DA">
              <w:rPr>
                <w:sz w:val="14"/>
                <w:szCs w:val="14"/>
              </w:rPr>
              <w:t>(dot. osób fizycznych)</w:t>
            </w:r>
          </w:p>
          <w:p w14:paraId="081EE5FD" w14:textId="77777777" w:rsidR="006E2C95" w:rsidRPr="001E62DA" w:rsidRDefault="006E2C95">
            <w:pPr>
              <w:rPr>
                <w:b/>
                <w:sz w:val="14"/>
                <w:szCs w:val="14"/>
              </w:rPr>
            </w:pPr>
          </w:p>
        </w:tc>
      </w:tr>
      <w:tr w:rsidR="006E2C95" w:rsidRPr="001E62DA" w14:paraId="6175F2FB" w14:textId="77777777" w:rsidTr="006E2C9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09781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Pełna nazwa (</w:t>
            </w:r>
            <w:r w:rsidRPr="001E62DA">
              <w:rPr>
                <w:sz w:val="14"/>
                <w:szCs w:val="14"/>
              </w:rPr>
              <w:t>dot. osób prawnych i jednostek nieposiadających osobowości prawnej)</w:t>
            </w:r>
          </w:p>
          <w:p w14:paraId="4E20F579" w14:textId="77777777" w:rsidR="006E2C95" w:rsidRPr="001E62DA" w:rsidRDefault="006E2C95">
            <w:pPr>
              <w:rPr>
                <w:b/>
                <w:sz w:val="14"/>
                <w:szCs w:val="14"/>
              </w:rPr>
            </w:pPr>
          </w:p>
        </w:tc>
      </w:tr>
      <w:tr w:rsidR="006E2C95" w:rsidRPr="001E62DA" w14:paraId="27118106" w14:textId="77777777" w:rsidTr="006E2C9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760BA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NIP </w:t>
            </w:r>
            <w:r w:rsidRPr="001E62DA">
              <w:rPr>
                <w:sz w:val="14"/>
                <w:szCs w:val="14"/>
              </w:rPr>
              <w:t>(dot. osób prawnych i jednostek nieposiadających osobowości prawnej)</w:t>
            </w:r>
          </w:p>
          <w:p w14:paraId="2146755F" w14:textId="77777777" w:rsidR="006E2C95" w:rsidRPr="001E62DA" w:rsidRDefault="006E2C95">
            <w:pPr>
              <w:rPr>
                <w:b/>
                <w:sz w:val="14"/>
                <w:szCs w:val="14"/>
              </w:rPr>
            </w:pPr>
          </w:p>
        </w:tc>
      </w:tr>
      <w:tr w:rsidR="006E2C95" w:rsidRPr="001E62DA" w14:paraId="4F90911F" w14:textId="77777777" w:rsidTr="006E2C9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F8FE7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Adres zamieszkania/ adres siedziby składającego deklarację</w:t>
            </w:r>
          </w:p>
        </w:tc>
      </w:tr>
      <w:tr w:rsidR="006F7A1F" w:rsidRPr="001E62DA" w14:paraId="65ED4947" w14:textId="77777777" w:rsidTr="002E09F7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B6136" w14:textId="063D4648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Kraj</w:t>
            </w:r>
          </w:p>
        </w:tc>
      </w:tr>
      <w:tr w:rsidR="006F7A1F" w:rsidRPr="001E62DA" w14:paraId="0341B47B" w14:textId="77777777" w:rsidTr="005B1227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1D7C99" w14:textId="214629ED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Województwo</w:t>
            </w:r>
          </w:p>
        </w:tc>
      </w:tr>
      <w:tr w:rsidR="006F7A1F" w:rsidRPr="001E62DA" w14:paraId="53896FF6" w14:textId="77777777" w:rsidTr="00C527F6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9573D4" w14:textId="41797AEE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Powiat</w:t>
            </w:r>
          </w:p>
        </w:tc>
      </w:tr>
      <w:tr w:rsidR="006F7A1F" w:rsidRPr="001E62DA" w14:paraId="26F77E4D" w14:textId="77777777" w:rsidTr="00EF1F8A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AEA9E" w14:textId="1A0E740F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Gmina</w:t>
            </w:r>
          </w:p>
        </w:tc>
      </w:tr>
      <w:tr w:rsidR="006F7A1F" w:rsidRPr="001E62DA" w14:paraId="13FBD444" w14:textId="77777777" w:rsidTr="00502748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DBF2BB" w14:textId="3A6260F1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Ulica</w:t>
            </w:r>
          </w:p>
        </w:tc>
      </w:tr>
      <w:tr w:rsidR="006F7A1F" w:rsidRPr="001E62DA" w14:paraId="53A8B8DB" w14:textId="77777777" w:rsidTr="00BC01E6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91008" w14:textId="7D15C03A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Nr domu/ lokalu </w:t>
            </w:r>
          </w:p>
        </w:tc>
      </w:tr>
      <w:tr w:rsidR="006F7A1F" w:rsidRPr="001E62DA" w14:paraId="1E91B235" w14:textId="77777777" w:rsidTr="000322FF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23C036" w14:textId="4F85A965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Miejscowość</w:t>
            </w:r>
          </w:p>
        </w:tc>
      </w:tr>
      <w:tr w:rsidR="006F7A1F" w:rsidRPr="001E62DA" w14:paraId="22133CEA" w14:textId="77777777" w:rsidTr="006003C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4765A4" w14:textId="4A6398B5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Kod pocztowy</w:t>
            </w:r>
          </w:p>
        </w:tc>
      </w:tr>
      <w:tr w:rsidR="006F7A1F" w:rsidRPr="001E62DA" w14:paraId="44D4EE37" w14:textId="77777777" w:rsidTr="00CF7582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3C763" w14:textId="5DE3A248" w:rsidR="006F7A1F" w:rsidRPr="001E62DA" w:rsidRDefault="006F7A1F">
            <w:pPr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Nr telefonu</w:t>
            </w:r>
          </w:p>
        </w:tc>
      </w:tr>
      <w:tr w:rsidR="006F7A1F" w:rsidRPr="001E62DA" w14:paraId="47FC6F8F" w14:textId="77777777" w:rsidTr="00F01FF5">
        <w:trPr>
          <w:trHeight w:val="313"/>
        </w:trPr>
        <w:tc>
          <w:tcPr>
            <w:tcW w:w="9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410FC" w14:textId="4019FDC8" w:rsidR="006F7A1F" w:rsidRPr="001E62DA" w:rsidRDefault="006F7A1F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Adres poczty elektronicznej (e-mail) </w:t>
            </w:r>
          </w:p>
        </w:tc>
      </w:tr>
    </w:tbl>
    <w:p w14:paraId="1FCECC6B" w14:textId="77777777" w:rsidR="006E2C95" w:rsidRPr="001E62DA" w:rsidRDefault="006E2C95" w:rsidP="006E2C95">
      <w:pPr>
        <w:pStyle w:val="Tekstpodstawowy"/>
        <w:rPr>
          <w:sz w:val="14"/>
          <w:szCs w:val="14"/>
        </w:rPr>
      </w:pPr>
    </w:p>
    <w:tbl>
      <w:tblPr>
        <w:tblW w:w="9093" w:type="dxa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93"/>
      </w:tblGrid>
      <w:tr w:rsidR="006E2C95" w:rsidRPr="001E62DA" w14:paraId="15E0A083" w14:textId="77777777" w:rsidTr="006F7A1F">
        <w:tc>
          <w:tcPr>
            <w:tcW w:w="90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84D739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 C.2. DANE OSOBY UPOWAŻNIONEJ DO REPREZENTOWANIA</w:t>
            </w:r>
          </w:p>
          <w:p w14:paraId="124181F2" w14:textId="77777777" w:rsidR="006E2C95" w:rsidRPr="001E62DA" w:rsidRDefault="006E2C95">
            <w:pPr>
              <w:rPr>
                <w:sz w:val="14"/>
                <w:szCs w:val="14"/>
                <w:vertAlign w:val="superscript"/>
              </w:rPr>
            </w:pPr>
          </w:p>
          <w:p w14:paraId="7622EB64" w14:textId="2EA8A0FD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7A1F">
              <w:rPr>
                <w:sz w:val="14"/>
                <w:szCs w:val="14"/>
                <w:vertAlign w:val="superscript"/>
              </w:rPr>
              <w:t>……………………………………………………………………………..</w:t>
            </w:r>
          </w:p>
          <w:p w14:paraId="34AD4A4C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SPOSÓB REPREZENTACJI </w:t>
            </w:r>
          </w:p>
          <w:p w14:paraId="77081FE5" w14:textId="13BD59BA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……………………………………………………………………………………………….………………………………………………………………………</w:t>
            </w:r>
          </w:p>
          <w:p w14:paraId="0DBC8FAD" w14:textId="77777777" w:rsidR="006E2C95" w:rsidRPr="001E62DA" w:rsidRDefault="006E2C95">
            <w:pPr>
              <w:rPr>
                <w:sz w:val="14"/>
                <w:szCs w:val="14"/>
                <w:vertAlign w:val="superscript"/>
              </w:rPr>
            </w:pPr>
          </w:p>
        </w:tc>
      </w:tr>
      <w:tr w:rsidR="006E2C95" w:rsidRPr="001E62DA" w14:paraId="2A424CCD" w14:textId="77777777" w:rsidTr="006F7A1F">
        <w:tc>
          <w:tcPr>
            <w:tcW w:w="9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7A9210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C.3. ADRES DO KORESPONDENCJI- PODAĆ ADRES NA KTÓRY MA BYĆ WYSŁANA KORESPONDENCJA (WYPEŁNIAMY JEŻELI JEST INNY NIŻ W PUNKCIE C.1)</w:t>
            </w:r>
          </w:p>
        </w:tc>
      </w:tr>
      <w:tr w:rsidR="006F7A1F" w:rsidRPr="001E62DA" w14:paraId="062D4C62" w14:textId="77777777" w:rsidTr="006F7A1F">
        <w:tc>
          <w:tcPr>
            <w:tcW w:w="9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670B67" w14:textId="37CF8D03" w:rsidR="006F7A1F" w:rsidRPr="001E62DA" w:rsidRDefault="006F7A1F">
            <w:pPr>
              <w:rPr>
                <w:b/>
                <w:bCs/>
                <w:sz w:val="14"/>
                <w:szCs w:val="14"/>
              </w:rPr>
            </w:pPr>
            <w:r w:rsidRPr="001E62DA">
              <w:rPr>
                <w:b/>
                <w:bCs/>
                <w:sz w:val="14"/>
                <w:szCs w:val="14"/>
              </w:rPr>
              <w:t>Kraj</w:t>
            </w:r>
          </w:p>
        </w:tc>
      </w:tr>
      <w:tr w:rsidR="006F7A1F" w:rsidRPr="001E62DA" w14:paraId="314E700B" w14:textId="77777777" w:rsidTr="00DC109C">
        <w:tc>
          <w:tcPr>
            <w:tcW w:w="9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19C2AF" w14:textId="73B4C080" w:rsidR="006F7A1F" w:rsidRPr="001E62DA" w:rsidRDefault="006F7A1F">
            <w:pPr>
              <w:rPr>
                <w:b/>
                <w:bCs/>
                <w:sz w:val="14"/>
                <w:szCs w:val="14"/>
              </w:rPr>
            </w:pPr>
            <w:r w:rsidRPr="001E62DA">
              <w:rPr>
                <w:b/>
                <w:bCs/>
                <w:sz w:val="14"/>
                <w:szCs w:val="14"/>
              </w:rPr>
              <w:t>Województwo</w:t>
            </w:r>
          </w:p>
        </w:tc>
      </w:tr>
      <w:tr w:rsidR="006F7A1F" w:rsidRPr="001E62DA" w14:paraId="2826777C" w14:textId="77777777" w:rsidTr="0041294E">
        <w:tc>
          <w:tcPr>
            <w:tcW w:w="9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CC8F7" w14:textId="44F0DB1C" w:rsidR="006F7A1F" w:rsidRPr="001E62DA" w:rsidRDefault="006F7A1F">
            <w:pPr>
              <w:rPr>
                <w:b/>
                <w:bCs/>
                <w:sz w:val="14"/>
                <w:szCs w:val="14"/>
              </w:rPr>
            </w:pPr>
            <w:r w:rsidRPr="001E62DA">
              <w:rPr>
                <w:b/>
                <w:bCs/>
                <w:sz w:val="14"/>
                <w:szCs w:val="14"/>
              </w:rPr>
              <w:t>Ulica</w:t>
            </w:r>
          </w:p>
        </w:tc>
      </w:tr>
      <w:tr w:rsidR="006F7A1F" w:rsidRPr="001E62DA" w14:paraId="3A930155" w14:textId="77777777" w:rsidTr="00C0512A">
        <w:tc>
          <w:tcPr>
            <w:tcW w:w="9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E87310" w14:textId="0268C4F1" w:rsidR="006F7A1F" w:rsidRPr="001E62DA" w:rsidRDefault="006F7A1F">
            <w:pPr>
              <w:rPr>
                <w:b/>
                <w:bCs/>
                <w:sz w:val="14"/>
                <w:szCs w:val="14"/>
              </w:rPr>
            </w:pPr>
            <w:r w:rsidRPr="001E62DA">
              <w:rPr>
                <w:b/>
                <w:bCs/>
                <w:sz w:val="14"/>
                <w:szCs w:val="14"/>
              </w:rPr>
              <w:t>Numer domu/lokalu</w:t>
            </w:r>
          </w:p>
        </w:tc>
      </w:tr>
      <w:tr w:rsidR="006F7A1F" w:rsidRPr="001E62DA" w14:paraId="3DB99677" w14:textId="77777777" w:rsidTr="007C1BED">
        <w:tc>
          <w:tcPr>
            <w:tcW w:w="9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3FB2C3" w14:textId="08724F11" w:rsidR="006F7A1F" w:rsidRPr="001E62DA" w:rsidRDefault="006F7A1F">
            <w:pPr>
              <w:rPr>
                <w:b/>
                <w:bCs/>
                <w:sz w:val="14"/>
                <w:szCs w:val="14"/>
              </w:rPr>
            </w:pPr>
            <w:r w:rsidRPr="001E62DA">
              <w:rPr>
                <w:b/>
                <w:bCs/>
                <w:sz w:val="14"/>
                <w:szCs w:val="14"/>
              </w:rPr>
              <w:t>Miejscowość</w:t>
            </w:r>
          </w:p>
        </w:tc>
      </w:tr>
      <w:tr w:rsidR="006F7A1F" w:rsidRPr="001E62DA" w14:paraId="430A8BE3" w14:textId="77777777" w:rsidTr="0004052C">
        <w:tc>
          <w:tcPr>
            <w:tcW w:w="9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814A41" w14:textId="1F0599CB" w:rsidR="006F7A1F" w:rsidRPr="001E62DA" w:rsidRDefault="006F7A1F">
            <w:pPr>
              <w:rPr>
                <w:b/>
                <w:bCs/>
                <w:sz w:val="14"/>
                <w:szCs w:val="14"/>
              </w:rPr>
            </w:pPr>
            <w:r w:rsidRPr="001E62DA">
              <w:rPr>
                <w:b/>
                <w:bCs/>
                <w:sz w:val="14"/>
                <w:szCs w:val="14"/>
              </w:rPr>
              <w:t>Kod- pocztowy</w:t>
            </w:r>
          </w:p>
        </w:tc>
      </w:tr>
    </w:tbl>
    <w:p w14:paraId="06A54901" w14:textId="77777777" w:rsidR="006E2C95" w:rsidRPr="001E62DA" w:rsidRDefault="006E2C95" w:rsidP="006E2C95">
      <w:pPr>
        <w:rPr>
          <w:sz w:val="14"/>
          <w:szCs w:val="1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6E2C95" w:rsidRPr="001E62DA" w14:paraId="0A354CC0" w14:textId="77777777" w:rsidTr="006F7A1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EE4E0F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D.1. DANE O NIERUCHOMOŚCI, NA KTÓREJ POWSTAJĄ ODPADY KOMUNALNE</w:t>
            </w:r>
          </w:p>
        </w:tc>
      </w:tr>
      <w:tr w:rsidR="006F7A1F" w:rsidRPr="001E62DA" w14:paraId="09BBCA93" w14:textId="77777777" w:rsidTr="006F7A1F"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5BE061" w14:textId="2790A645" w:rsidR="006F7A1F" w:rsidRPr="001E62DA" w:rsidRDefault="006F7A1F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  <w:sz w:val="14"/>
                <w:szCs w:val="14"/>
              </w:rPr>
            </w:pPr>
            <w:r w:rsidRPr="001E62DA">
              <w:rPr>
                <w:rFonts w:ascii="Liberation Serif" w:hAnsi="Liberation Serif" w:cs="Liberation Serif"/>
                <w:b/>
                <w:color w:val="000000"/>
                <w:sz w:val="14"/>
                <w:szCs w:val="14"/>
              </w:rPr>
              <w:t>Gmina</w:t>
            </w:r>
          </w:p>
        </w:tc>
      </w:tr>
      <w:tr w:rsidR="006F7A1F" w:rsidRPr="001E62DA" w14:paraId="3A8AFF45" w14:textId="77777777" w:rsidTr="002A2C73"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B3D8A5" w14:textId="7D357A65" w:rsidR="006F7A1F" w:rsidRPr="001E62DA" w:rsidRDefault="006F7A1F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  <w:sz w:val="14"/>
                <w:szCs w:val="14"/>
              </w:rPr>
            </w:pPr>
            <w:r w:rsidRPr="001E62DA">
              <w:rPr>
                <w:rFonts w:ascii="Liberation Serif" w:hAnsi="Liberation Serif" w:cs="Liberation Serif"/>
                <w:b/>
                <w:color w:val="000000"/>
                <w:sz w:val="14"/>
                <w:szCs w:val="14"/>
              </w:rPr>
              <w:t>Miejscowość</w:t>
            </w:r>
          </w:p>
        </w:tc>
      </w:tr>
      <w:tr w:rsidR="006F7A1F" w:rsidRPr="001E62DA" w14:paraId="0B2864A6" w14:textId="77777777" w:rsidTr="00570A13"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C612A" w14:textId="3125F7C4" w:rsidR="006F7A1F" w:rsidRPr="001E62DA" w:rsidRDefault="006F7A1F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  <w:sz w:val="14"/>
                <w:szCs w:val="14"/>
              </w:rPr>
            </w:pPr>
            <w:r w:rsidRPr="001E62DA">
              <w:rPr>
                <w:rFonts w:ascii="Liberation Serif" w:hAnsi="Liberation Serif" w:cs="Liberation Serif"/>
                <w:b/>
                <w:color w:val="000000"/>
                <w:sz w:val="14"/>
                <w:szCs w:val="14"/>
              </w:rPr>
              <w:t>Ulica</w:t>
            </w:r>
          </w:p>
        </w:tc>
      </w:tr>
      <w:tr w:rsidR="006F7A1F" w:rsidRPr="001E62DA" w14:paraId="796D9E40" w14:textId="77777777" w:rsidTr="00276F0E"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AEE400" w14:textId="44F93D3C" w:rsidR="006F7A1F" w:rsidRPr="001E62DA" w:rsidRDefault="006F7A1F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  <w:sz w:val="14"/>
                <w:szCs w:val="14"/>
              </w:rPr>
            </w:pPr>
            <w:r w:rsidRPr="001E62DA">
              <w:rPr>
                <w:rFonts w:ascii="Liberation Serif" w:hAnsi="Liberation Serif" w:cs="Liberation Serif"/>
                <w:b/>
                <w:color w:val="000000"/>
                <w:sz w:val="14"/>
                <w:szCs w:val="14"/>
              </w:rPr>
              <w:t>Nr domu/lokalu</w:t>
            </w:r>
          </w:p>
        </w:tc>
      </w:tr>
      <w:tr w:rsidR="006F7A1F" w:rsidRPr="001E62DA" w14:paraId="135B2E71" w14:textId="77777777" w:rsidTr="00DA7769"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7CBC92" w14:textId="4DEED5B6" w:rsidR="006F7A1F" w:rsidRPr="001E62DA" w:rsidRDefault="006F7A1F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  <w:sz w:val="14"/>
                <w:szCs w:val="14"/>
              </w:rPr>
            </w:pPr>
            <w:r w:rsidRPr="001E62DA">
              <w:rPr>
                <w:rFonts w:ascii="Liberation Serif" w:hAnsi="Liberation Serif" w:cs="Liberation Serif"/>
                <w:b/>
                <w:color w:val="000000"/>
                <w:sz w:val="14"/>
                <w:szCs w:val="14"/>
              </w:rPr>
              <w:t>Kod pocztowy</w:t>
            </w:r>
          </w:p>
        </w:tc>
      </w:tr>
      <w:tr w:rsidR="006E2C95" w:rsidRPr="001E62DA" w14:paraId="4772FAF2" w14:textId="77777777" w:rsidTr="006F7A1F"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117334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D.2. OŚWIADCZENIE WŁAŚCICIELA NIERUCHOMOŚCI ZABUDOWANEJ BUDYNKIEM MIESZKALNYM JEDNORODZINNYM</w:t>
            </w:r>
          </w:p>
          <w:p w14:paraId="347D56AD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rFonts w:ascii="Liberation Serif" w:hAnsi="Liberation Serif" w:cs="Liberation Serif"/>
                <w:color w:val="000000"/>
                <w:sz w:val="14"/>
                <w:szCs w:val="14"/>
              </w:rPr>
              <w:t>(zaznaczyć właściwe)</w:t>
            </w:r>
          </w:p>
        </w:tc>
      </w:tr>
      <w:tr w:rsidR="006E2C95" w:rsidRPr="001E62DA" w14:paraId="48C3E95A" w14:textId="77777777" w:rsidTr="006F7A1F"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5E26C" w14:textId="77777777" w:rsidR="006F7A1F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□</w:t>
            </w:r>
            <w:r w:rsidRPr="001E62DA">
              <w:rPr>
                <w:sz w:val="14"/>
                <w:szCs w:val="14"/>
              </w:rPr>
              <w:t xml:space="preserve"> 1. Posiadam kompostownik przydomowy i deklaruje, że będę w nim kompostować bioodpady stanowiące odpady komunalne </w:t>
            </w:r>
          </w:p>
          <w:p w14:paraId="076518AF" w14:textId="5F06C9B5" w:rsidR="006E2C95" w:rsidRDefault="006F7A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6E2C95" w:rsidRPr="001E62DA">
              <w:rPr>
                <w:sz w:val="14"/>
                <w:szCs w:val="14"/>
              </w:rPr>
              <w:t>(jednocześnie rezygnuje z odbioru  bioodpadów).</w:t>
            </w:r>
          </w:p>
          <w:p w14:paraId="05BDEF60" w14:textId="77777777" w:rsidR="006F7A1F" w:rsidRPr="001E62DA" w:rsidRDefault="006F7A1F">
            <w:pPr>
              <w:rPr>
                <w:sz w:val="14"/>
                <w:szCs w:val="14"/>
              </w:rPr>
            </w:pPr>
          </w:p>
          <w:p w14:paraId="4C70946A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 2. Nie posiadam kompostownika przydomowego.</w:t>
            </w:r>
          </w:p>
          <w:p w14:paraId="15FA921C" w14:textId="77777777" w:rsidR="006E2C95" w:rsidRPr="001E62DA" w:rsidRDefault="006E2C95">
            <w:pPr>
              <w:rPr>
                <w:sz w:val="14"/>
                <w:szCs w:val="14"/>
              </w:rPr>
            </w:pPr>
          </w:p>
        </w:tc>
      </w:tr>
    </w:tbl>
    <w:p w14:paraId="1EDC0FD8" w14:textId="77777777" w:rsidR="006E2C95" w:rsidRPr="001E62DA" w:rsidRDefault="006E2C95" w:rsidP="006E2C95">
      <w:pPr>
        <w:rPr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8"/>
      </w:tblGrid>
      <w:tr w:rsidR="006E2C95" w:rsidRPr="001E62DA" w14:paraId="0E0248D0" w14:textId="77777777" w:rsidTr="006E2C95">
        <w:tc>
          <w:tcPr>
            <w:tcW w:w="9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88564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E. OBLICZANIE OPŁATY</w:t>
            </w:r>
          </w:p>
        </w:tc>
      </w:tr>
      <w:tr w:rsidR="006E2C95" w:rsidRPr="001E62DA" w14:paraId="6604C58B" w14:textId="77777777" w:rsidTr="006E2C95"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B0143B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E.1. DLA WŁAŚCICIELA NIERUCHOMOŚCI, NA KTÓREJ ZAMIESZKUJĄ MIESZKAŃCY</w:t>
            </w:r>
          </w:p>
        </w:tc>
      </w:tr>
      <w:tr w:rsidR="006E2C95" w:rsidRPr="001E62DA" w14:paraId="6FB324CD" w14:textId="77777777" w:rsidTr="006F7A1F">
        <w:trPr>
          <w:trHeight w:val="546"/>
        </w:trPr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1B427B" w14:textId="77777777" w:rsidR="006E2C95" w:rsidRPr="001E62DA" w:rsidRDefault="006E2C95">
            <w:pPr>
              <w:jc w:val="center"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Obliczenie miesięcznej opłaty</w:t>
            </w:r>
          </w:p>
          <w:p w14:paraId="10D2527C" w14:textId="77777777" w:rsidR="006E2C95" w:rsidRPr="001E62DA" w:rsidRDefault="006E2C95">
            <w:pPr>
              <w:jc w:val="center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(obliczonej zgodnie z uchwałami Rady Miasta Rawa Mazowiecka)</w:t>
            </w:r>
          </w:p>
        </w:tc>
      </w:tr>
      <w:tr w:rsidR="006E2C95" w:rsidRPr="001E62DA" w14:paraId="6CE2E8A2" w14:textId="77777777" w:rsidTr="006E2C95">
        <w:trPr>
          <w:trHeight w:val="942"/>
        </w:trPr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7D0CC" w14:textId="0983B8D8" w:rsidR="006E2C95" w:rsidRDefault="006E2C95">
            <w:pPr>
              <w:snapToGrid w:val="0"/>
              <w:jc w:val="both"/>
              <w:rPr>
                <w:sz w:val="14"/>
                <w:szCs w:val="14"/>
              </w:rPr>
            </w:pPr>
          </w:p>
          <w:p w14:paraId="1D56DFC2" w14:textId="77777777" w:rsidR="006F7A1F" w:rsidRPr="001E62DA" w:rsidRDefault="006F7A1F">
            <w:pPr>
              <w:snapToGrid w:val="0"/>
              <w:jc w:val="both"/>
              <w:rPr>
                <w:sz w:val="14"/>
                <w:szCs w:val="14"/>
              </w:rPr>
            </w:pPr>
          </w:p>
          <w:p w14:paraId="4931F38E" w14:textId="77777777" w:rsidR="006E2C95" w:rsidRPr="001E62DA" w:rsidRDefault="006E2C95">
            <w:pPr>
              <w:jc w:val="both"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…………………….        X           ……………………….. zł/osobę        =    ……………………………zł</w:t>
            </w:r>
          </w:p>
          <w:p w14:paraId="1C597970" w14:textId="77777777" w:rsidR="006E2C95" w:rsidRPr="001E62DA" w:rsidRDefault="006E2C95">
            <w:pPr>
              <w:jc w:val="both"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(liczba mieszkańców)                        (stawka opłaty)                                   (wysokość opłaty miesięcznej)</w:t>
            </w:r>
          </w:p>
          <w:p w14:paraId="2F9471EA" w14:textId="77777777" w:rsidR="006E2C95" w:rsidRPr="001E62DA" w:rsidRDefault="006E2C95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6E2C95" w:rsidRPr="001E62DA" w14:paraId="1B156387" w14:textId="77777777" w:rsidTr="006E2C95"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038BC2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E.2. DLA WŁAŚCICIELA NIERUCHOMOŚCI, NA KTÓREJ ZAMIESZKUJĄ MIESZKAŃCY, Z UWZGLĘDNIENIEM CZĘŚCIOWEGO ZWOLNIENIA Z OPŁATY DLA RODZIN WIELODZIETNYCH  ZGODNIE Z UCHWAŁĄ RADY MIASTA RAWA MAZOWIECKA NR XIV/102/16 z dnia 25 lutego 2016r.</w:t>
            </w:r>
          </w:p>
        </w:tc>
      </w:tr>
      <w:tr w:rsidR="006E2C95" w:rsidRPr="001E62DA" w14:paraId="43B497D8" w14:textId="77777777" w:rsidTr="006E2C95"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7E18D" w14:textId="77777777" w:rsidR="006E2C95" w:rsidRPr="001E62DA" w:rsidRDefault="006E2C95" w:rsidP="006F7A1F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(Wysokość opłaty miesięcznej po wyliczeniu kwoty zwolnienia w wysokości 100% opłaty za gospodarowanie odpadami komunalnymi na trzecie i kolejne dziecko w rodzinie):</w:t>
            </w:r>
          </w:p>
        </w:tc>
      </w:tr>
      <w:tr w:rsidR="006E2C95" w:rsidRPr="001E62DA" w14:paraId="04C35A19" w14:textId="77777777" w:rsidTr="006E2C95">
        <w:trPr>
          <w:trHeight w:val="1260"/>
        </w:trPr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20719" w14:textId="77777777" w:rsidR="006E2C95" w:rsidRPr="001E62DA" w:rsidRDefault="006E2C95">
            <w:pPr>
              <w:snapToGrid w:val="0"/>
              <w:spacing w:line="100" w:lineRule="atLeast"/>
              <w:jc w:val="both"/>
              <w:rPr>
                <w:sz w:val="14"/>
                <w:szCs w:val="14"/>
              </w:rPr>
            </w:pPr>
          </w:p>
          <w:p w14:paraId="54470473" w14:textId="77777777" w:rsidR="006E2C95" w:rsidRPr="001E62DA" w:rsidRDefault="006E2C95">
            <w:pPr>
              <w:spacing w:line="100" w:lineRule="atLeast"/>
              <w:jc w:val="both"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……………………………………….      -      …………………………….  =   ………………………………..</w:t>
            </w:r>
          </w:p>
          <w:p w14:paraId="43829CBA" w14:textId="77777777" w:rsidR="006E2C95" w:rsidRPr="001E62DA" w:rsidRDefault="006E2C95">
            <w:pPr>
              <w:spacing w:line="100" w:lineRule="atLeast"/>
              <w:jc w:val="both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miesięczna opłata (przed wyliczeniem                kwota zwolnienia                 miesięczna opłata (po wyliczeniu zwolnienia)                                                                                                                               zwolnienia)</w:t>
            </w:r>
          </w:p>
        </w:tc>
      </w:tr>
    </w:tbl>
    <w:p w14:paraId="55643258" w14:textId="77777777" w:rsidR="006E2C95" w:rsidRPr="001E62DA" w:rsidRDefault="006E2C95" w:rsidP="006E2C95">
      <w:pPr>
        <w:rPr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8"/>
      </w:tblGrid>
      <w:tr w:rsidR="006E2C95" w:rsidRPr="001E62DA" w14:paraId="24BFF009" w14:textId="77777777" w:rsidTr="006E2C95">
        <w:tc>
          <w:tcPr>
            <w:tcW w:w="9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CCD15" w14:textId="77777777" w:rsidR="00B15B90" w:rsidRPr="001E62DA" w:rsidRDefault="006E2C95">
            <w:pPr>
              <w:keepNext/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E.3. DLA WŁAŚCICIELA NIERUCHOMOŚCI, NA KTÓREJ ZAMIESZKUJĄ MIESZKAŃCY, </w:t>
            </w:r>
          </w:p>
          <w:p w14:paraId="3E09FB81" w14:textId="200261C0" w:rsidR="00B15B90" w:rsidRPr="001E62DA" w:rsidRDefault="006E2C95">
            <w:pPr>
              <w:keepNext/>
              <w:rPr>
                <w:b/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Z UWZGLĘDNIENIEM CZĘŚCIOWEGO ZWOLNIENIA Z TYTUŁU KOMPOSTOWANIA BIOODPADÓW </w:t>
            </w:r>
          </w:p>
          <w:p w14:paraId="7FEC3BD2" w14:textId="1A6F61DC" w:rsidR="006E2C95" w:rsidRPr="001E62DA" w:rsidRDefault="006E2C95">
            <w:pPr>
              <w:keepNext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W KOMPOSTOWNIKACH PRZYDOMOWYCH ZGODNIE Z UCHWAŁĄ RADY MIASTA RAWA MAZOWIECKA NR</w:t>
            </w:r>
            <w:r w:rsidR="005424D6" w:rsidRPr="001E62DA">
              <w:rPr>
                <w:b/>
                <w:sz w:val="14"/>
                <w:szCs w:val="14"/>
              </w:rPr>
              <w:t xml:space="preserve"> XXI</w:t>
            </w:r>
            <w:r w:rsidRPr="001E62DA">
              <w:rPr>
                <w:b/>
                <w:sz w:val="14"/>
                <w:szCs w:val="14"/>
              </w:rPr>
              <w:t>/</w:t>
            </w:r>
            <w:r w:rsidR="005424D6" w:rsidRPr="001E62DA">
              <w:rPr>
                <w:b/>
                <w:sz w:val="14"/>
                <w:szCs w:val="14"/>
              </w:rPr>
              <w:t>171</w:t>
            </w:r>
            <w:r w:rsidRPr="001E62DA">
              <w:rPr>
                <w:b/>
                <w:sz w:val="14"/>
                <w:szCs w:val="14"/>
              </w:rPr>
              <w:t>/2020 z dnia</w:t>
            </w:r>
            <w:r w:rsidR="005424D6" w:rsidRPr="001E62DA">
              <w:rPr>
                <w:b/>
                <w:sz w:val="14"/>
                <w:szCs w:val="14"/>
              </w:rPr>
              <w:t xml:space="preserve"> 6 sierpnia 2020 r.</w:t>
            </w:r>
          </w:p>
        </w:tc>
      </w:tr>
      <w:tr w:rsidR="006E2C95" w:rsidRPr="001E62DA" w14:paraId="15E35212" w14:textId="77777777" w:rsidTr="006E2C95"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684FC6" w14:textId="4FDE33A0" w:rsidR="006E2C95" w:rsidRPr="001E62DA" w:rsidRDefault="006E2C95">
            <w:pPr>
              <w:keepNext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 xml:space="preserve">Wysokość opłaty miesięcznej po wyliczeniu kwoty zwolnienia w wysokości </w:t>
            </w:r>
            <w:r w:rsidR="00B15B90" w:rsidRPr="001E62DA">
              <w:rPr>
                <w:b/>
                <w:sz w:val="14"/>
                <w:szCs w:val="14"/>
              </w:rPr>
              <w:t>10</w:t>
            </w:r>
            <w:r w:rsidRPr="001E62DA">
              <w:rPr>
                <w:b/>
                <w:sz w:val="14"/>
                <w:szCs w:val="14"/>
              </w:rPr>
              <w:t xml:space="preserve"> % opłaty za  gospodarowanie odpadami komunalnymi właścicieli nieruchomości zabudowanych budynkami mieszkalnymi jednorodzinnymi kompostujących bioodpady stanowiące odpady komunalne </w:t>
            </w:r>
          </w:p>
          <w:p w14:paraId="26C95C36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w kompostowniku przydomowym.</w:t>
            </w:r>
          </w:p>
        </w:tc>
      </w:tr>
      <w:tr w:rsidR="006E2C95" w:rsidRPr="001E62DA" w14:paraId="40700124" w14:textId="77777777" w:rsidTr="006E2C95">
        <w:tc>
          <w:tcPr>
            <w:tcW w:w="9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036D5" w14:textId="77777777" w:rsidR="006E2C95" w:rsidRPr="001E62DA" w:rsidRDefault="006E2C95">
            <w:pPr>
              <w:snapToGrid w:val="0"/>
              <w:jc w:val="both"/>
              <w:rPr>
                <w:sz w:val="14"/>
                <w:szCs w:val="14"/>
              </w:rPr>
            </w:pPr>
          </w:p>
          <w:p w14:paraId="6AD46F5B" w14:textId="6AF59E1C" w:rsidR="006E2C95" w:rsidRPr="001E62DA" w:rsidRDefault="006E2C95">
            <w:pPr>
              <w:jc w:val="both"/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……………………………………….      -      …………………………….</w:t>
            </w:r>
            <w:r w:rsidR="006F7A1F">
              <w:rPr>
                <w:b/>
                <w:sz w:val="14"/>
                <w:szCs w:val="14"/>
              </w:rPr>
              <w:t xml:space="preserve"> </w:t>
            </w:r>
            <w:r w:rsidRPr="001E62DA">
              <w:rPr>
                <w:b/>
                <w:sz w:val="14"/>
                <w:szCs w:val="14"/>
              </w:rPr>
              <w:t xml:space="preserve">  =  </w:t>
            </w:r>
            <w:r w:rsidR="006F7A1F">
              <w:rPr>
                <w:b/>
                <w:sz w:val="14"/>
                <w:szCs w:val="14"/>
              </w:rPr>
              <w:t xml:space="preserve">           </w:t>
            </w:r>
            <w:r w:rsidRPr="001E62DA">
              <w:rPr>
                <w:b/>
                <w:sz w:val="14"/>
                <w:szCs w:val="14"/>
              </w:rPr>
              <w:t xml:space="preserve"> ………………………………..</w:t>
            </w:r>
          </w:p>
          <w:p w14:paraId="72C0D810" w14:textId="34A16F38" w:rsidR="006E2C95" w:rsidRPr="001E62DA" w:rsidRDefault="006E2C95">
            <w:pPr>
              <w:jc w:val="both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miesięczna opłata (przed wyliczeniem                kwota zwolnienia                   miesięczna opłata (po wyliczeniu</w:t>
            </w:r>
            <w:r w:rsidR="006F7A1F">
              <w:rPr>
                <w:sz w:val="14"/>
                <w:szCs w:val="14"/>
              </w:rPr>
              <w:t xml:space="preserve"> zwolnienia)</w:t>
            </w:r>
          </w:p>
          <w:p w14:paraId="6B2DCE21" w14:textId="375AE21E" w:rsidR="006E2C95" w:rsidRPr="001E62DA" w:rsidRDefault="006E2C95">
            <w:pPr>
              <w:jc w:val="both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 xml:space="preserve">zwolnienia lub po uwzględnieniu                                                                        </w:t>
            </w:r>
          </w:p>
          <w:p w14:paraId="5749AC9E" w14:textId="77777777" w:rsidR="006E2C95" w:rsidRPr="001E62DA" w:rsidRDefault="006E2C95">
            <w:pPr>
              <w:jc w:val="both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zwolnienia wynikającego z pkt E.2.)</w:t>
            </w:r>
          </w:p>
        </w:tc>
      </w:tr>
    </w:tbl>
    <w:p w14:paraId="23E89075" w14:textId="77777777" w:rsidR="006E2C95" w:rsidRPr="001E62DA" w:rsidRDefault="006E2C95" w:rsidP="006E2C95">
      <w:pPr>
        <w:rPr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0"/>
      </w:tblGrid>
      <w:tr w:rsidR="006E2C95" w:rsidRPr="001E62DA" w14:paraId="45D32E1D" w14:textId="77777777" w:rsidTr="006E2C95">
        <w:tc>
          <w:tcPr>
            <w:tcW w:w="9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FA8BD5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F</w:t>
            </w:r>
            <w:r w:rsidRPr="001E62DA">
              <w:rPr>
                <w:sz w:val="14"/>
                <w:szCs w:val="14"/>
              </w:rPr>
              <w:t xml:space="preserve">. </w:t>
            </w:r>
            <w:r w:rsidRPr="001E62DA">
              <w:rPr>
                <w:b/>
                <w:sz w:val="14"/>
                <w:szCs w:val="14"/>
              </w:rPr>
              <w:t xml:space="preserve">ZAŁĄCZNIKI </w:t>
            </w:r>
            <w:r w:rsidRPr="001E62DA">
              <w:rPr>
                <w:sz w:val="14"/>
                <w:szCs w:val="14"/>
              </w:rPr>
              <w:t>(zaznaczyć właściwe)</w:t>
            </w:r>
          </w:p>
        </w:tc>
      </w:tr>
      <w:tr w:rsidR="006E2C95" w:rsidRPr="001E62DA" w14:paraId="61E95A90" w14:textId="77777777" w:rsidTr="006E2C95">
        <w:tc>
          <w:tcPr>
            <w:tcW w:w="9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CF02A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pełnomocnictwo w przypadku reprezentowania właściciela nieruchomości przez pełnomocnika</w:t>
            </w:r>
          </w:p>
          <w:p w14:paraId="0CB66F1A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□ inne …………………………………………………………………………………………</w:t>
            </w:r>
          </w:p>
          <w:p w14:paraId="4DD0E4E1" w14:textId="77777777" w:rsidR="006E2C95" w:rsidRPr="001E62DA" w:rsidRDefault="006E2C95">
            <w:pPr>
              <w:rPr>
                <w:sz w:val="14"/>
                <w:szCs w:val="14"/>
              </w:rPr>
            </w:pPr>
          </w:p>
        </w:tc>
      </w:tr>
    </w:tbl>
    <w:p w14:paraId="50442373" w14:textId="77777777" w:rsidR="006E2C95" w:rsidRPr="001E62DA" w:rsidRDefault="006E2C95" w:rsidP="006E2C95">
      <w:pPr>
        <w:rPr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45"/>
      </w:tblGrid>
      <w:tr w:rsidR="006E2C95" w:rsidRPr="001E62DA" w14:paraId="5B41C9AF" w14:textId="77777777" w:rsidTr="006E2C95">
        <w:tc>
          <w:tcPr>
            <w:tcW w:w="9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10C426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G. OŚWIADCZENIE I PODPIS OSOBY SKŁADAJĄCEJ DEKLARACJĘ</w:t>
            </w:r>
          </w:p>
        </w:tc>
      </w:tr>
      <w:tr w:rsidR="006E2C95" w:rsidRPr="001E62DA" w14:paraId="30C5F50B" w14:textId="77777777" w:rsidTr="006E2C9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31D4A" w14:textId="77777777" w:rsidR="006E2C95" w:rsidRPr="001E62DA" w:rsidRDefault="006E2C95">
            <w:pPr>
              <w:snapToGrid w:val="0"/>
              <w:rPr>
                <w:sz w:val="14"/>
                <w:szCs w:val="14"/>
              </w:rPr>
            </w:pPr>
          </w:p>
          <w:p w14:paraId="74E743C5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……………………………………………</w:t>
            </w:r>
          </w:p>
          <w:p w14:paraId="671FDCFE" w14:textId="77777777" w:rsidR="006E2C95" w:rsidRPr="001E62DA" w:rsidRDefault="006E2C95">
            <w:pPr>
              <w:jc w:val="center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(miejscowość i data)</w:t>
            </w:r>
          </w:p>
        </w:tc>
        <w:tc>
          <w:tcPr>
            <w:tcW w:w="45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DE300" w14:textId="77777777" w:rsidR="006E2C95" w:rsidRPr="001E62DA" w:rsidRDefault="006E2C95">
            <w:pPr>
              <w:snapToGrid w:val="0"/>
              <w:rPr>
                <w:sz w:val="14"/>
                <w:szCs w:val="14"/>
              </w:rPr>
            </w:pPr>
          </w:p>
          <w:p w14:paraId="2EAA51F7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……………………………………………..</w:t>
            </w:r>
          </w:p>
          <w:p w14:paraId="571737D6" w14:textId="77777777" w:rsidR="006E2C95" w:rsidRPr="001E62DA" w:rsidRDefault="006E2C95">
            <w:pPr>
              <w:jc w:val="center"/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(czytelny podpis składającego deklarację)</w:t>
            </w:r>
          </w:p>
        </w:tc>
      </w:tr>
    </w:tbl>
    <w:p w14:paraId="35567AD8" w14:textId="77777777" w:rsidR="006E2C95" w:rsidRPr="001E62DA" w:rsidRDefault="006E2C95" w:rsidP="006E2C95">
      <w:pPr>
        <w:rPr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45"/>
      </w:tblGrid>
      <w:tr w:rsidR="006E2C95" w:rsidRPr="001E62DA" w14:paraId="6B869BA4" w14:textId="77777777" w:rsidTr="006E2C95">
        <w:tc>
          <w:tcPr>
            <w:tcW w:w="9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B36DC2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b/>
                <w:sz w:val="14"/>
                <w:szCs w:val="14"/>
              </w:rPr>
              <w:t>H. ADNOTACJE ORGANU WERYFIKUJĄCEGO</w:t>
            </w:r>
          </w:p>
        </w:tc>
      </w:tr>
      <w:tr w:rsidR="006E2C95" w:rsidRPr="001E62DA" w14:paraId="27EA7EDB" w14:textId="77777777" w:rsidTr="006E2C95">
        <w:tc>
          <w:tcPr>
            <w:tcW w:w="90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DF8F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Uwagi:</w:t>
            </w:r>
          </w:p>
          <w:p w14:paraId="7D4649E3" w14:textId="77777777" w:rsidR="006E2C95" w:rsidRPr="001E62DA" w:rsidRDefault="006E2C95">
            <w:pPr>
              <w:rPr>
                <w:sz w:val="14"/>
                <w:szCs w:val="14"/>
              </w:rPr>
            </w:pPr>
          </w:p>
          <w:p w14:paraId="0C8D7A9C" w14:textId="77777777" w:rsidR="006E2C95" w:rsidRPr="001E62DA" w:rsidRDefault="006E2C95">
            <w:pPr>
              <w:rPr>
                <w:sz w:val="14"/>
                <w:szCs w:val="14"/>
              </w:rPr>
            </w:pPr>
          </w:p>
          <w:p w14:paraId="2AA570F0" w14:textId="77777777" w:rsidR="006E2C95" w:rsidRPr="001E62DA" w:rsidRDefault="006E2C95">
            <w:pPr>
              <w:rPr>
                <w:sz w:val="14"/>
                <w:szCs w:val="14"/>
              </w:rPr>
            </w:pPr>
          </w:p>
        </w:tc>
      </w:tr>
      <w:tr w:rsidR="006E2C95" w:rsidRPr="001E62DA" w14:paraId="574CC9B0" w14:textId="77777777" w:rsidTr="006E2C9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15EF7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Data weryfikacji</w:t>
            </w:r>
          </w:p>
          <w:p w14:paraId="3775078B" w14:textId="77777777" w:rsidR="006E2C95" w:rsidRPr="001E62DA" w:rsidRDefault="006E2C95">
            <w:pPr>
              <w:rPr>
                <w:sz w:val="14"/>
                <w:szCs w:val="14"/>
              </w:rPr>
            </w:pPr>
          </w:p>
          <w:p w14:paraId="1FAF22DC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……………………………………………</w:t>
            </w:r>
          </w:p>
        </w:tc>
        <w:tc>
          <w:tcPr>
            <w:tcW w:w="45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910B7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Podpis weryfikującego formularz</w:t>
            </w:r>
          </w:p>
          <w:p w14:paraId="4E62F833" w14:textId="77777777" w:rsidR="006E2C95" w:rsidRPr="001E62DA" w:rsidRDefault="006E2C95">
            <w:pPr>
              <w:rPr>
                <w:sz w:val="14"/>
                <w:szCs w:val="14"/>
              </w:rPr>
            </w:pPr>
          </w:p>
          <w:p w14:paraId="45D88D73" w14:textId="77777777" w:rsidR="006E2C95" w:rsidRPr="001E62DA" w:rsidRDefault="006E2C95">
            <w:pPr>
              <w:rPr>
                <w:sz w:val="14"/>
                <w:szCs w:val="14"/>
              </w:rPr>
            </w:pPr>
            <w:r w:rsidRPr="001E62DA">
              <w:rPr>
                <w:sz w:val="14"/>
                <w:szCs w:val="14"/>
              </w:rPr>
              <w:t>……………………………………….</w:t>
            </w:r>
          </w:p>
          <w:p w14:paraId="1FB75536" w14:textId="77777777" w:rsidR="006E2C95" w:rsidRPr="001E62DA" w:rsidRDefault="006E2C95">
            <w:pPr>
              <w:rPr>
                <w:sz w:val="14"/>
                <w:szCs w:val="14"/>
              </w:rPr>
            </w:pPr>
          </w:p>
        </w:tc>
      </w:tr>
    </w:tbl>
    <w:p w14:paraId="26BF79C0" w14:textId="77777777" w:rsidR="006E2C95" w:rsidRPr="001E62DA" w:rsidRDefault="006E2C95" w:rsidP="006E2C95">
      <w:pPr>
        <w:jc w:val="both"/>
        <w:rPr>
          <w:b/>
          <w:bCs/>
          <w:sz w:val="10"/>
          <w:szCs w:val="10"/>
        </w:rPr>
      </w:pPr>
    </w:p>
    <w:p w14:paraId="00A2C689" w14:textId="6BE0B653" w:rsidR="006E2C95" w:rsidRPr="001E62DA" w:rsidRDefault="006E2C95" w:rsidP="006E2C95">
      <w:pPr>
        <w:jc w:val="both"/>
        <w:rPr>
          <w:b/>
          <w:bCs/>
          <w:sz w:val="14"/>
          <w:szCs w:val="14"/>
        </w:rPr>
      </w:pPr>
      <w:r w:rsidRPr="001E62DA">
        <w:rPr>
          <w:b/>
          <w:bCs/>
          <w:sz w:val="14"/>
          <w:szCs w:val="14"/>
        </w:rPr>
        <w:t>Pouczenie:</w:t>
      </w:r>
    </w:p>
    <w:p w14:paraId="7FA71828" w14:textId="77777777" w:rsidR="006E2C95" w:rsidRPr="001E62DA" w:rsidRDefault="006E2C95" w:rsidP="006E2C95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>W przypadku nie dokonania wpłaty w terminach określonych uchwałą Rady Miasta Rawa Mazowiecka kwoty w wysokości należnej opłaty lub dokonania wpłaty w niepełnej wysokości, niniejsza deklaracja stanowi podstawę do wystawienia tytułu wykonawczego, zgodnie z obowiązującymi przepisami ustawy z dnia 17 czerwca  1966 r. o postępowaniu egzekucyjnym w administracji (Dz. U. z 2019 r. poz. 1438 ze zm.).</w:t>
      </w:r>
    </w:p>
    <w:p w14:paraId="42379F22" w14:textId="77777777" w:rsidR="00086AD1" w:rsidRDefault="006E2C95" w:rsidP="001E62DA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W przypadku nie złożenia deklaracji o wysokości opłaty za gospodarowanie odpadami komunalnymi albo uzasadnionych wątpliwości, co do danych zawartych </w:t>
      </w:r>
    </w:p>
    <w:p w14:paraId="715A7FAE" w14:textId="3ABEBBCE" w:rsidR="006E2C95" w:rsidRPr="001E62DA" w:rsidRDefault="006E2C95" w:rsidP="001E62DA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>w deklaracji Burmistrza Miasta Rawa Mazowiecka określa w drodze decyzji wysokość opłaty za gospodarowanie odpadami komunalnymi, biorąc pod uwagę uzasadnione szacunki, w tym  średnia ilość odpadów komunalnych powstających na nieruchomościach o podobnym charakterze.</w:t>
      </w:r>
    </w:p>
    <w:p w14:paraId="14050D46" w14:textId="77777777" w:rsidR="001E62DA" w:rsidRPr="001E62DA" w:rsidRDefault="001E62DA" w:rsidP="001E62DA">
      <w:pPr>
        <w:jc w:val="both"/>
        <w:rPr>
          <w:sz w:val="14"/>
          <w:szCs w:val="14"/>
        </w:rPr>
      </w:pPr>
    </w:p>
    <w:p w14:paraId="37E1372A" w14:textId="77777777" w:rsidR="006E2C95" w:rsidRPr="001E62DA" w:rsidRDefault="006E2C95" w:rsidP="006E2C95">
      <w:pPr>
        <w:pStyle w:val="Default"/>
        <w:rPr>
          <w:sz w:val="14"/>
          <w:szCs w:val="14"/>
        </w:rPr>
      </w:pPr>
      <w:r w:rsidRPr="001E62DA">
        <w:rPr>
          <w:b/>
          <w:bCs/>
          <w:sz w:val="14"/>
          <w:szCs w:val="14"/>
        </w:rPr>
        <w:t>KLAUZULA INFORMACYJNA</w:t>
      </w:r>
    </w:p>
    <w:p w14:paraId="560E10F6" w14:textId="7ED327E2" w:rsidR="006E2C95" w:rsidRPr="001E62DA" w:rsidRDefault="006E2C95" w:rsidP="00086AD1">
      <w:pPr>
        <w:pStyle w:val="Default"/>
        <w:rPr>
          <w:sz w:val="14"/>
          <w:szCs w:val="14"/>
        </w:rPr>
      </w:pPr>
      <w:r w:rsidRPr="001E62DA">
        <w:rPr>
          <w:sz w:val="14"/>
          <w:szCs w:val="14"/>
        </w:rPr>
        <w:t>Zgodnie z art. 13 rozporządzenia Parlamentu Europejskiego i Rady (UE) 2016/679 z dnia 27 kwietnia 2016 r.</w:t>
      </w:r>
      <w:r w:rsidRPr="001E62DA">
        <w:rPr>
          <w:sz w:val="14"/>
          <w:szCs w:val="14"/>
        </w:rPr>
        <w:br/>
        <w:t>w sprawie ochrony osób fizycznych w związku z przetwarzaniem danych osobowych i w sprawie swobodnego przepływu takich danych oraz uchylenia dyrektywy 95/46/WE</w:t>
      </w:r>
      <w:r w:rsidR="00086AD1">
        <w:rPr>
          <w:sz w:val="14"/>
          <w:szCs w:val="14"/>
        </w:rPr>
        <w:t xml:space="preserve"> </w:t>
      </w:r>
      <w:r w:rsidRPr="001E62DA">
        <w:rPr>
          <w:sz w:val="14"/>
          <w:szCs w:val="14"/>
        </w:rPr>
        <w:t>(ogólne rozporządzenie o ochronie danych)</w:t>
      </w:r>
      <w:r w:rsidR="00086AD1">
        <w:rPr>
          <w:sz w:val="14"/>
          <w:szCs w:val="14"/>
        </w:rPr>
        <w:t xml:space="preserve"> </w:t>
      </w:r>
      <w:r w:rsidRPr="001E62DA">
        <w:rPr>
          <w:sz w:val="14"/>
          <w:szCs w:val="14"/>
        </w:rPr>
        <w:t xml:space="preserve">(Dz. U. UE. L. z 2016 r. Nr 119, str. 1) – dalej RODO informuję, iż: </w:t>
      </w:r>
    </w:p>
    <w:p w14:paraId="74AD8AE0" w14:textId="77777777" w:rsidR="006E2C95" w:rsidRPr="001E62DA" w:rsidRDefault="006E2C95" w:rsidP="006E2C95">
      <w:pPr>
        <w:pStyle w:val="Default"/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1. Administratorem przetwarzania Pani/Pana danych osobowych jest: </w:t>
      </w:r>
    </w:p>
    <w:p w14:paraId="6494C7B8" w14:textId="77777777" w:rsidR="00086AD1" w:rsidRDefault="006E2C95" w:rsidP="006E2C95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Miasto Rawa Mazowiecka reprezentowana przez Burmistrza Miasta Rawa Mazowiecka, Plac Marszałka. Józefa Piłsudskiego 5, 96-200 Rawa Mazowiecka. </w:t>
      </w:r>
    </w:p>
    <w:p w14:paraId="40B5A797" w14:textId="44113E6D" w:rsidR="006E2C95" w:rsidRPr="001E62DA" w:rsidRDefault="006E2C95" w:rsidP="006E2C95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Z Administratorem skontaktować się można poprzez adres e-mail: </w:t>
      </w:r>
      <w:hyperlink r:id="rId7" w:history="1">
        <w:r w:rsidRPr="001E62DA">
          <w:rPr>
            <w:rStyle w:val="Hipercze"/>
            <w:sz w:val="14"/>
            <w:szCs w:val="14"/>
          </w:rPr>
          <w:t>um@rawamazowiecka.pl</w:t>
        </w:r>
      </w:hyperlink>
      <w:r w:rsidRPr="001E62DA">
        <w:rPr>
          <w:sz w:val="14"/>
          <w:szCs w:val="14"/>
        </w:rPr>
        <w:t xml:space="preserve"> lub pisemnie na adres siedziby.</w:t>
      </w:r>
    </w:p>
    <w:p w14:paraId="13EB1B35" w14:textId="77777777" w:rsidR="006E2C95" w:rsidRPr="001E62DA" w:rsidRDefault="006E2C95" w:rsidP="006E2C95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2. Administrator powołał Inspektora Ochrony Danych, z którym można się skontaktować pod </w:t>
      </w:r>
    </w:p>
    <w:p w14:paraId="3D7F8171" w14:textId="77777777" w:rsidR="006E2C95" w:rsidRPr="001E62DA" w:rsidRDefault="006E2C95" w:rsidP="006E2C95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numerem telefonu: 46 814 47 11, adresem e-mail: </w:t>
      </w:r>
      <w:hyperlink r:id="rId8" w:history="1">
        <w:r w:rsidRPr="001E62DA">
          <w:rPr>
            <w:rStyle w:val="Hipercze"/>
            <w:sz w:val="14"/>
            <w:szCs w:val="14"/>
          </w:rPr>
          <w:t>iod@miastorawa.pl</w:t>
        </w:r>
      </w:hyperlink>
      <w:r w:rsidRPr="001E62DA">
        <w:rPr>
          <w:sz w:val="14"/>
          <w:szCs w:val="14"/>
        </w:rPr>
        <w:t xml:space="preserve"> lub pisemnie na adres siedziby.</w:t>
      </w:r>
    </w:p>
    <w:p w14:paraId="5F95A6F0" w14:textId="77777777" w:rsidR="006E2C95" w:rsidRPr="001E62DA" w:rsidRDefault="006E2C95" w:rsidP="006E2C95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>3. Pani/Pana dane osobowe przetwarzane są na podstawie art. 6 ust. c RODO celem spełnienia wymogów prawnych.</w:t>
      </w:r>
    </w:p>
    <w:p w14:paraId="0B322BB1" w14:textId="77777777" w:rsidR="006E2C95" w:rsidRPr="001E62DA" w:rsidRDefault="006E2C95" w:rsidP="006E2C95">
      <w:pPr>
        <w:jc w:val="both"/>
        <w:rPr>
          <w:sz w:val="14"/>
          <w:szCs w:val="14"/>
        </w:rPr>
      </w:pPr>
      <w:r w:rsidRPr="001E62DA">
        <w:rPr>
          <w:sz w:val="14"/>
          <w:szCs w:val="14"/>
        </w:rPr>
        <w:t>4. Obowiązek podania danych wynika z:</w:t>
      </w:r>
    </w:p>
    <w:p w14:paraId="1EC2EB5C" w14:textId="77777777" w:rsidR="006E2C95" w:rsidRPr="001E62DA" w:rsidRDefault="006E2C95" w:rsidP="00086AD1">
      <w:pPr>
        <w:pStyle w:val="Default"/>
        <w:numPr>
          <w:ilvl w:val="0"/>
          <w:numId w:val="2"/>
        </w:numPr>
        <w:spacing w:after="35"/>
        <w:rPr>
          <w:sz w:val="14"/>
          <w:szCs w:val="14"/>
        </w:rPr>
      </w:pPr>
      <w:r w:rsidRPr="001E62DA">
        <w:rPr>
          <w:sz w:val="14"/>
          <w:szCs w:val="14"/>
        </w:rPr>
        <w:t>ustawy z dnia 13 września 1996 roku o utrzymaniu porządku i czystości w gminie (Dz. U. 2019 r. poz. 2010 ze zm.),</w:t>
      </w:r>
    </w:p>
    <w:p w14:paraId="36CBFBE5" w14:textId="77777777" w:rsidR="006E2C95" w:rsidRPr="001E62DA" w:rsidRDefault="006E2C95" w:rsidP="006E2C95">
      <w:pPr>
        <w:pStyle w:val="Default"/>
        <w:numPr>
          <w:ilvl w:val="0"/>
          <w:numId w:val="2"/>
        </w:numPr>
        <w:spacing w:after="35"/>
        <w:jc w:val="both"/>
        <w:rPr>
          <w:sz w:val="14"/>
          <w:szCs w:val="14"/>
        </w:rPr>
      </w:pPr>
      <w:r w:rsidRPr="001E62DA">
        <w:rPr>
          <w:sz w:val="14"/>
          <w:szCs w:val="14"/>
        </w:rPr>
        <w:t>ordynacji podatkowej (Dz. U. z 2019 r., poz. 900 ze zm.), w celu realizacji zadań Gminy w zakresie gospodarki odpadami komunalnymi, w tym:</w:t>
      </w:r>
    </w:p>
    <w:p w14:paraId="4A8B4101" w14:textId="7C005C14" w:rsidR="006E2C95" w:rsidRPr="001E62DA" w:rsidRDefault="006E2C95" w:rsidP="006E2C95">
      <w:pPr>
        <w:pStyle w:val="Default"/>
        <w:spacing w:after="35"/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        </w:t>
      </w:r>
      <w:r w:rsidR="00086AD1">
        <w:rPr>
          <w:sz w:val="14"/>
          <w:szCs w:val="14"/>
        </w:rPr>
        <w:t xml:space="preserve">  </w:t>
      </w:r>
      <w:r w:rsidRPr="001E62DA">
        <w:rPr>
          <w:sz w:val="14"/>
          <w:szCs w:val="14"/>
        </w:rPr>
        <w:t>a) odbierania odpadów komunalnych od właścicieli nieruchomości zamieszkałych,</w:t>
      </w:r>
    </w:p>
    <w:p w14:paraId="5B49A1C6" w14:textId="12B4FB16" w:rsidR="006E2C95" w:rsidRPr="001E62DA" w:rsidRDefault="006E2C95" w:rsidP="006E2C95">
      <w:pPr>
        <w:pStyle w:val="Default"/>
        <w:spacing w:after="35"/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        </w:t>
      </w:r>
      <w:r w:rsidR="00086AD1">
        <w:rPr>
          <w:sz w:val="14"/>
          <w:szCs w:val="14"/>
        </w:rPr>
        <w:t xml:space="preserve">  </w:t>
      </w:r>
      <w:r w:rsidRPr="001E62DA">
        <w:rPr>
          <w:sz w:val="14"/>
          <w:szCs w:val="14"/>
        </w:rPr>
        <w:t>b) ustalenia wysokości opłaty za gospodarowanie  odpadami komunalnymi.</w:t>
      </w:r>
    </w:p>
    <w:p w14:paraId="32CFFDAD" w14:textId="77777777" w:rsidR="006E2C95" w:rsidRPr="001E62DA" w:rsidRDefault="006E2C95" w:rsidP="006E2C95">
      <w:pPr>
        <w:pStyle w:val="Default"/>
        <w:spacing w:after="35"/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5. Pani/ Pana dane osobowe nie będą przekazywane do państwa trzeciego/organizacji międzynarodowej. </w:t>
      </w:r>
    </w:p>
    <w:p w14:paraId="70439A08" w14:textId="77777777" w:rsidR="006E2C95" w:rsidRPr="001E62DA" w:rsidRDefault="006E2C95" w:rsidP="006E2C95">
      <w:pPr>
        <w:pStyle w:val="Akapitzlist"/>
        <w:spacing w:after="0" w:line="240" w:lineRule="auto"/>
        <w:ind w:left="27"/>
        <w:jc w:val="both"/>
        <w:rPr>
          <w:sz w:val="14"/>
          <w:szCs w:val="14"/>
        </w:rPr>
      </w:pPr>
      <w:r w:rsidRPr="001E62DA">
        <w:rPr>
          <w:rFonts w:ascii="Times New Roman" w:hAnsi="Times New Roman" w:cs="Times New Roman"/>
          <w:sz w:val="14"/>
          <w:szCs w:val="14"/>
        </w:rPr>
        <w:t xml:space="preserve">6. </w:t>
      </w:r>
      <w:r w:rsidRPr="001E62D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Państwa dane osobowe </w:t>
      </w:r>
      <w:r w:rsidRPr="001E62DA">
        <w:rPr>
          <w:rFonts w:ascii="Times New Roman" w:hAnsi="Times New Roman" w:cs="Times New Roman"/>
          <w:sz w:val="14"/>
          <w:szCs w:val="14"/>
        </w:rPr>
        <w:t xml:space="preserve">mogą być udostępniane zgodnie z odrębnymi przepisami służbom, organom administracji publicznej, prokuraturze oraz innym podmiotom, jeżeli wykażą w tym interes prawny     </w:t>
      </w:r>
    </w:p>
    <w:p w14:paraId="6C7909FB" w14:textId="77777777" w:rsidR="006E2C95" w:rsidRPr="001E62DA" w:rsidRDefault="006E2C95" w:rsidP="006E2C95">
      <w:pPr>
        <w:pStyle w:val="Akapitzlist"/>
        <w:spacing w:after="0" w:line="240" w:lineRule="auto"/>
        <w:ind w:left="27"/>
        <w:jc w:val="both"/>
        <w:rPr>
          <w:sz w:val="14"/>
          <w:szCs w:val="14"/>
        </w:rPr>
      </w:pPr>
      <w:r w:rsidRPr="001E62DA">
        <w:rPr>
          <w:rFonts w:ascii="Times New Roman" w:hAnsi="Times New Roman" w:cs="Times New Roman"/>
          <w:sz w:val="14"/>
          <w:szCs w:val="14"/>
        </w:rPr>
        <w:t>w otrzymaniu danych.</w:t>
      </w:r>
    </w:p>
    <w:p w14:paraId="7A80E3BB" w14:textId="77777777" w:rsidR="006E2C95" w:rsidRPr="001E62DA" w:rsidRDefault="006E2C95" w:rsidP="006E2C95">
      <w:pPr>
        <w:pStyle w:val="Default"/>
        <w:spacing w:after="35"/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7. Pani/Pana dane będą przechowywane przez 5 lat zgodnie z instrukcja kancelaryjną i jednolitym rzeczowym wykazem akt. </w:t>
      </w:r>
    </w:p>
    <w:p w14:paraId="3DAD7F62" w14:textId="77777777" w:rsidR="006E2C95" w:rsidRPr="001E62DA" w:rsidRDefault="006E2C95" w:rsidP="006E2C95">
      <w:pPr>
        <w:pStyle w:val="Default"/>
        <w:spacing w:after="35"/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8. Posiada Pani/Pan prawo dostępu do treści swoich danych oraz prawo ich sprostowania, usunięcia, ograniczenia przetwarzania, prawo do wniesienia sprzeciwu, prawo do cofnięcia zgody w dowolnym momencie bez wpływu na zgodność z prawem przetwarzania (jeżeli przetwarzanie odbywa się na podstawie zgodny), którego dokonano na podstawie zgody przed jej cofnięciem. </w:t>
      </w:r>
    </w:p>
    <w:p w14:paraId="43FCB595" w14:textId="77777777" w:rsidR="006E2C95" w:rsidRPr="001E62DA" w:rsidRDefault="006E2C95" w:rsidP="00086AD1">
      <w:pPr>
        <w:pStyle w:val="Default"/>
        <w:spacing w:after="35"/>
        <w:rPr>
          <w:sz w:val="14"/>
          <w:szCs w:val="14"/>
        </w:rPr>
      </w:pPr>
      <w:r w:rsidRPr="001E62DA">
        <w:rPr>
          <w:sz w:val="14"/>
          <w:szCs w:val="14"/>
        </w:rPr>
        <w:t>9. Ma Pani/Pan prawo wniesienia skargi do organu nadzorczego, gdy uzna Pani/Pan, iż przetwarzanie danych osobowych Pani/Pana dotyczących narusza przepisy ogólnego rozporządzenia o ochronie danych osobowych</w:t>
      </w:r>
      <w:r w:rsidRPr="001E62DA">
        <w:rPr>
          <w:sz w:val="14"/>
          <w:szCs w:val="14"/>
        </w:rPr>
        <w:br/>
        <w:t xml:space="preserve">z dnia 27 kwietnia 2016r. </w:t>
      </w:r>
    </w:p>
    <w:p w14:paraId="50CEECF2" w14:textId="77777777" w:rsidR="006E2C95" w:rsidRPr="001E62DA" w:rsidRDefault="006E2C95" w:rsidP="006E2C95">
      <w:pPr>
        <w:pStyle w:val="Default"/>
        <w:spacing w:after="35"/>
        <w:jc w:val="both"/>
        <w:rPr>
          <w:sz w:val="14"/>
          <w:szCs w:val="14"/>
        </w:rPr>
      </w:pPr>
      <w:r w:rsidRPr="001E62DA">
        <w:rPr>
          <w:sz w:val="14"/>
          <w:szCs w:val="14"/>
        </w:rPr>
        <w:t xml:space="preserve">10. Podanie przez Panią/Pana danych osobowych jest wymogiem ustawowym. </w:t>
      </w:r>
    </w:p>
    <w:p w14:paraId="2D64D542" w14:textId="77777777" w:rsidR="006E2C95" w:rsidRPr="001E62DA" w:rsidRDefault="006E2C95" w:rsidP="006E2C95">
      <w:pPr>
        <w:pStyle w:val="Akapitzlist"/>
        <w:spacing w:after="0" w:line="240" w:lineRule="auto"/>
        <w:ind w:left="0"/>
        <w:jc w:val="both"/>
        <w:rPr>
          <w:sz w:val="14"/>
          <w:szCs w:val="14"/>
        </w:rPr>
      </w:pPr>
      <w:r w:rsidRPr="001E62DA">
        <w:rPr>
          <w:rFonts w:ascii="Times New Roman" w:hAnsi="Times New Roman" w:cs="Times New Roman"/>
          <w:sz w:val="14"/>
          <w:szCs w:val="14"/>
        </w:rPr>
        <w:t>11. Podane przez Pana/Panią dane osobowe nie będą podlegać profilowaniu.</w:t>
      </w:r>
    </w:p>
    <w:p w14:paraId="2F3DEA89" w14:textId="77777777" w:rsidR="00AE3253" w:rsidRPr="001E62DA" w:rsidRDefault="00DA679A">
      <w:pPr>
        <w:rPr>
          <w:sz w:val="14"/>
          <w:szCs w:val="14"/>
        </w:rPr>
      </w:pPr>
    </w:p>
    <w:sectPr w:rsidR="00AE3253" w:rsidRPr="001E62DA" w:rsidSect="006E2C95">
      <w:pgSz w:w="11906" w:h="16838" w:code="9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8528" w14:textId="77777777" w:rsidR="00DA679A" w:rsidRDefault="00DA679A" w:rsidP="006E2C95">
      <w:r>
        <w:separator/>
      </w:r>
    </w:p>
  </w:endnote>
  <w:endnote w:type="continuationSeparator" w:id="0">
    <w:p w14:paraId="34E1114D" w14:textId="77777777" w:rsidR="00DA679A" w:rsidRDefault="00DA679A" w:rsidP="006E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DD6C7" w14:textId="77777777" w:rsidR="00DA679A" w:rsidRDefault="00DA679A" w:rsidP="006E2C95">
      <w:r>
        <w:separator/>
      </w:r>
    </w:p>
  </w:footnote>
  <w:footnote w:type="continuationSeparator" w:id="0">
    <w:p w14:paraId="5B0727A0" w14:textId="77777777" w:rsidR="00DA679A" w:rsidRDefault="00DA679A" w:rsidP="006E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95"/>
    <w:rsid w:val="000857A4"/>
    <w:rsid w:val="00086AD1"/>
    <w:rsid w:val="000A31C8"/>
    <w:rsid w:val="001E62DA"/>
    <w:rsid w:val="00420BED"/>
    <w:rsid w:val="0047491E"/>
    <w:rsid w:val="00493907"/>
    <w:rsid w:val="00541152"/>
    <w:rsid w:val="005424D6"/>
    <w:rsid w:val="005E6464"/>
    <w:rsid w:val="00604103"/>
    <w:rsid w:val="006E2C95"/>
    <w:rsid w:val="006F7A1F"/>
    <w:rsid w:val="008C69AC"/>
    <w:rsid w:val="00A175EB"/>
    <w:rsid w:val="00B15B90"/>
    <w:rsid w:val="00B90958"/>
    <w:rsid w:val="00CF0C39"/>
    <w:rsid w:val="00D37CB2"/>
    <w:rsid w:val="00DA679A"/>
    <w:rsid w:val="00E15B54"/>
    <w:rsid w:val="00E1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3D00"/>
  <w15:chartTrackingRefBased/>
  <w15:docId w15:val="{9052706D-6AD9-445C-8EB7-8D51FCCA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E2C95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6E2C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E2C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6E2C95"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rsid w:val="006E2C95"/>
    <w:pPr>
      <w:suppressLineNumbers/>
    </w:pPr>
  </w:style>
  <w:style w:type="paragraph" w:customStyle="1" w:styleId="Default">
    <w:name w:val="Default"/>
    <w:rsid w:val="006E2C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E2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C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E2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C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C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C9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r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rawamazo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1470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KWaluchowska</dc:creator>
  <cp:keywords/>
  <dc:description/>
  <cp:lastModifiedBy>KWaluchowska</cp:lastModifiedBy>
  <cp:revision>13</cp:revision>
  <cp:lastPrinted>2020-09-24T07:45:00Z</cp:lastPrinted>
  <dcterms:created xsi:type="dcterms:W3CDTF">2020-09-02T07:28:00Z</dcterms:created>
  <dcterms:modified xsi:type="dcterms:W3CDTF">2020-09-24T07:47:00Z</dcterms:modified>
</cp:coreProperties>
</file>